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D5D" w:rsidP="00B21FB8" w:rsidRDefault="005A7D5D" w14:paraId="2A0F9D06" w14:textId="38F7621B">
      <w:pPr>
        <w:pStyle w:val="Heading1"/>
        <w:jc w:val="center"/>
        <w:rPr>
          <w:lang w:val="en-GB"/>
        </w:rPr>
      </w:pPr>
      <w:r>
        <w:rPr>
          <w:lang w:val="en-GB"/>
        </w:rPr>
        <w:t>Lesson 1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:rsidTr="59FB6FAD" w14:paraId="54A535F4" w14:textId="77777777">
        <w:tc>
          <w:tcPr>
            <w:tcW w:w="2972" w:type="dxa"/>
            <w:tcMar/>
          </w:tcPr>
          <w:p w:rsidR="003E36C0" w:rsidP="003E36C0" w:rsidRDefault="003E36C0" w14:paraId="23CD2A1A" w14:textId="7DEEE992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  <w:tcMar/>
          </w:tcPr>
          <w:p w:rsidR="003E36C0" w:rsidP="59FB6FAD" w:rsidRDefault="007470E8" w14:paraId="10D4F41A" w14:textId="25BE22EE">
            <w:pPr>
              <w:pStyle w:val="Normal"/>
              <w:rPr>
                <w:lang w:val="en-GB"/>
              </w:rPr>
            </w:pPr>
            <w:r w:rsidRPr="59FB6FAD" w:rsidR="007470E8">
              <w:rPr>
                <w:lang w:val="en-GB"/>
              </w:rPr>
              <w:t xml:space="preserve">1 </w:t>
            </w:r>
            <w:r w:rsidR="2458DF60">
              <w:rPr/>
              <w:t>—</w:t>
            </w:r>
            <w:r w:rsidRPr="59FB6FAD" w:rsidR="007470E8">
              <w:rPr>
                <w:lang w:val="en-GB"/>
              </w:rPr>
              <w:t xml:space="preserve"> Introduction to Pytch, making a simple project that displays text</w:t>
            </w:r>
          </w:p>
        </w:tc>
      </w:tr>
      <w:tr w:rsidR="003E36C0" w:rsidTr="59FB6FAD" w14:paraId="28CAA95B" w14:textId="77777777">
        <w:tc>
          <w:tcPr>
            <w:tcW w:w="2972" w:type="dxa"/>
            <w:tcMar/>
          </w:tcPr>
          <w:p w:rsidR="003E36C0" w:rsidP="003E36C0" w:rsidRDefault="003E36C0" w14:paraId="6113A76F" w14:textId="7D7A27EF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  <w:tcMar/>
          </w:tcPr>
          <w:p w:rsidR="003E36C0" w:rsidP="003E36C0" w:rsidRDefault="00C35167" w14:paraId="4A0B2657" w14:textId="20EA26D1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:rsidTr="59FB6FAD" w14:paraId="3187ECEE" w14:textId="77777777">
        <w:tc>
          <w:tcPr>
            <w:tcW w:w="2972" w:type="dxa"/>
            <w:tcMar/>
          </w:tcPr>
          <w:p w:rsidR="003E36C0" w:rsidP="003E36C0" w:rsidRDefault="003E36C0" w14:paraId="01CFC20F" w14:textId="10DB10B8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  <w:tcMar/>
          </w:tcPr>
          <w:p w:rsidR="003E36C0" w:rsidP="003E36C0" w:rsidRDefault="003E36C0" w14:paraId="1A545D31" w14:textId="77777777">
            <w:pPr>
              <w:rPr>
                <w:lang w:val="en-GB"/>
              </w:rPr>
            </w:pPr>
          </w:p>
        </w:tc>
      </w:tr>
      <w:tr w:rsidR="003E36C0" w:rsidTr="59FB6FAD" w14:paraId="31B4E822" w14:textId="77777777">
        <w:tc>
          <w:tcPr>
            <w:tcW w:w="2972" w:type="dxa"/>
            <w:tcMar/>
          </w:tcPr>
          <w:p w:rsidR="003E36C0" w:rsidP="003E36C0" w:rsidRDefault="003E36C0" w14:paraId="469945EB" w14:textId="4ABDE334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  <w:tcMar/>
          </w:tcPr>
          <w:p w:rsidR="003E36C0" w:rsidP="003E36C0" w:rsidRDefault="00C35167" w14:paraId="011C31F3" w14:textId="7E40070B">
            <w:pPr>
              <w:rPr>
                <w:lang w:val="en-GB"/>
              </w:rPr>
            </w:pPr>
            <w:r w:rsidRPr="59FB6FAD" w:rsidR="00C35167">
              <w:rPr>
                <w:lang w:val="en-GB"/>
              </w:rPr>
              <w:t xml:space="preserve">40 </w:t>
            </w:r>
            <w:r w:rsidRPr="59FB6FAD" w:rsidR="5E6E1D15">
              <w:rPr>
                <w:lang w:val="en-GB"/>
              </w:rPr>
              <w:t>m</w:t>
            </w:r>
            <w:r w:rsidRPr="59FB6FAD" w:rsidR="00C35167">
              <w:rPr>
                <w:lang w:val="en-GB"/>
              </w:rPr>
              <w:t xml:space="preserve">inutes </w:t>
            </w:r>
          </w:p>
        </w:tc>
      </w:tr>
      <w:tr w:rsidR="003E36C0" w:rsidTr="59FB6FAD" w14:paraId="3D79DE6C" w14:textId="77777777">
        <w:tc>
          <w:tcPr>
            <w:tcW w:w="2972" w:type="dxa"/>
            <w:tcMar/>
          </w:tcPr>
          <w:p w:rsidR="003E36C0" w:rsidP="003E36C0" w:rsidRDefault="003E36C0" w14:paraId="043A2451" w14:textId="387B0E48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  <w:tcMar/>
          </w:tcPr>
          <w:p w:rsidR="003E36C0" w:rsidP="003E36C0" w:rsidRDefault="00C35167" w14:paraId="458FECBD" w14:textId="3C6B4897">
            <w:pPr>
              <w:rPr>
                <w:lang w:val="en-GB"/>
              </w:rPr>
            </w:pPr>
            <w:r>
              <w:rPr>
                <w:lang w:val="en-GB"/>
              </w:rPr>
              <w:t xml:space="preserve">Basic computer skills (follow </w:t>
            </w:r>
            <w:r w:rsidR="00545704">
              <w:rPr>
                <w:lang w:val="en-GB"/>
              </w:rPr>
              <w:t>provided link). Some prior exposure to Scratch beneficial but not essential.</w:t>
            </w:r>
          </w:p>
        </w:tc>
      </w:tr>
    </w:tbl>
    <w:p w:rsidRPr="003E36C0" w:rsidR="003E36C0" w:rsidP="003E36C0" w:rsidRDefault="003E36C0" w14:paraId="38932AAF" w14:textId="38EA8B02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:rsidTr="7C26E049" w14:paraId="5EFAFB8A" w14:textId="77777777">
        <w:tc>
          <w:tcPr>
            <w:tcW w:w="9016" w:type="dxa"/>
            <w:gridSpan w:val="2"/>
            <w:shd w:val="clear" w:color="auto" w:fill="5B9BD5" w:themeFill="accent5"/>
            <w:tcMar/>
          </w:tcPr>
          <w:p w:rsidR="00EC1D61" w:rsidP="00EC1D61" w:rsidRDefault="00EC1D61" w14:paraId="07B5A802" w14:textId="67725F40">
            <w:pPr>
              <w:jc w:val="center"/>
            </w:pPr>
            <w:r>
              <w:t>Python through Pytch exercise</w:t>
            </w:r>
          </w:p>
        </w:tc>
      </w:tr>
      <w:tr w:rsidR="00EC1D61" w:rsidTr="7C26E049" w14:paraId="54F81259" w14:textId="77777777">
        <w:tc>
          <w:tcPr>
            <w:tcW w:w="2263" w:type="dxa"/>
            <w:tcMar/>
          </w:tcPr>
          <w:p w:rsidR="00EC1D61" w:rsidP="00EC1D61" w:rsidRDefault="00781346" w14:paraId="5D90BA6B" w14:textId="5529B678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  <w:tcMar/>
          </w:tcPr>
          <w:p w:rsidR="00EC1D61" w:rsidP="00EC1D61" w:rsidRDefault="00F0489A" w14:paraId="144C7A2F" w14:textId="267A2346">
            <w:r>
              <w:t>Learning how to create and run a Pytch project</w:t>
            </w:r>
          </w:p>
        </w:tc>
      </w:tr>
      <w:tr w:rsidR="00EC1D61" w:rsidTr="7C26E049" w14:paraId="5B523B38" w14:textId="77777777">
        <w:tc>
          <w:tcPr>
            <w:tcW w:w="2263" w:type="dxa"/>
            <w:tcMar/>
          </w:tcPr>
          <w:p w:rsidR="00EC1D61" w:rsidP="00EC1D61" w:rsidRDefault="00F0489A" w14:paraId="4BE4BFCA" w14:textId="7C1A07AA">
            <w:r>
              <w:t>Activity objective(s):</w:t>
            </w:r>
          </w:p>
        </w:tc>
        <w:tc>
          <w:tcPr>
            <w:tcW w:w="6753" w:type="dxa"/>
            <w:tcMar/>
          </w:tcPr>
          <w:p w:rsidR="00EC1D61" w:rsidP="00EC1D61" w:rsidRDefault="00F0489A" w14:paraId="4E67060C" w14:textId="77777777">
            <w:r>
              <w:t xml:space="preserve">Introduce </w:t>
            </w:r>
            <w:r w:rsidR="00A4679A">
              <w:t>the basics of Pytch projects.</w:t>
            </w:r>
          </w:p>
          <w:p w:rsidR="00A4679A" w:rsidP="00EC1D61" w:rsidRDefault="00A4679A" w14:paraId="219E91F5" w14:textId="10A5CADD">
            <w:r>
              <w:t xml:space="preserve">Get students experimenting with </w:t>
            </w:r>
            <w:r w:rsidR="00D25C52">
              <w:t>Python programs that control Pytch sprites and display text.</w:t>
            </w:r>
          </w:p>
        </w:tc>
      </w:tr>
      <w:tr w:rsidR="00EC1D61" w:rsidTr="7C26E049" w14:paraId="04B239E0" w14:textId="77777777">
        <w:tc>
          <w:tcPr>
            <w:tcW w:w="9016" w:type="dxa"/>
            <w:gridSpan w:val="2"/>
            <w:tcMar/>
          </w:tcPr>
          <w:p w:rsidRPr="00280A80" w:rsidR="00EC1D61" w:rsidP="00EC1D61" w:rsidRDefault="00D25C52" w14:paraId="134EC4CB" w14:textId="77777777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:rsidR="00D25C52" w:rsidP="00EC1D61" w:rsidRDefault="00D25C52" w14:paraId="2963D86D" w14:textId="77777777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:rsidTr="785A067A" w14:paraId="23983FCE" w14:textId="77777777">
              <w:tc>
                <w:tcPr>
                  <w:tcW w:w="1862" w:type="dxa"/>
                  <w:shd w:val="clear" w:color="auto" w:fill="5B9BD5" w:themeFill="accent5"/>
                  <w:tcMar/>
                </w:tcPr>
                <w:p w:rsidR="00513863" w:rsidP="00513863" w:rsidRDefault="00513863" w14:paraId="28ACE511" w14:textId="77777777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  <w:tcMar/>
                </w:tcPr>
                <w:p w:rsidR="00513863" w:rsidP="00513863" w:rsidRDefault="00513863" w14:paraId="0BDC759A" w14:textId="77777777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:rsidTr="785A067A" w14:paraId="4676FE64" w14:textId="77777777">
              <w:tc>
                <w:tcPr>
                  <w:tcW w:w="1862" w:type="dxa"/>
                  <w:tcMar/>
                </w:tcPr>
                <w:p w:rsidR="00513863" w:rsidP="00286D32" w:rsidRDefault="00855CE4" w14:paraId="22D497C8" w14:textId="55657BD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28" w:type="dxa"/>
                  <w:tcMar/>
                </w:tcPr>
                <w:p w:rsidR="00513863" w:rsidP="785A067A" w:rsidRDefault="00C91F7A" w14:paraId="50CF943E" w14:textId="72A87755">
                  <w:pPr>
                    <w:pStyle w:val="Normal"/>
                    <w:jc w:val="center"/>
                  </w:pPr>
                  <w:r w:rsidR="00C91F7A">
                    <w:rPr/>
                    <w:t>Introduction</w:t>
                  </w:r>
                </w:p>
              </w:tc>
            </w:tr>
            <w:tr w:rsidR="00513863" w:rsidTr="785A067A" w14:paraId="46538908" w14:textId="77777777">
              <w:tc>
                <w:tcPr>
                  <w:tcW w:w="1862" w:type="dxa"/>
                  <w:tcMar/>
                </w:tcPr>
                <w:p w:rsidR="00513863" w:rsidP="00286D32" w:rsidRDefault="00855CE4" w14:paraId="5E0A236F" w14:textId="65D9A85C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91F7A" w14:paraId="45FE42C0" w14:textId="1863748E">
                  <w:pPr>
                    <w:jc w:val="center"/>
                  </w:pPr>
                  <w:r w:rsidR="00C91F7A">
                    <w:rPr/>
                    <w:t>Pytch and Python main ideas</w:t>
                  </w:r>
                </w:p>
              </w:tc>
            </w:tr>
            <w:tr w:rsidR="00513863" w:rsidTr="785A067A" w14:paraId="5860F6BD" w14:textId="77777777">
              <w:tc>
                <w:tcPr>
                  <w:tcW w:w="1862" w:type="dxa"/>
                  <w:tcMar/>
                </w:tcPr>
                <w:p w:rsidR="00513863" w:rsidP="00286D32" w:rsidRDefault="003604F2" w14:paraId="0DBCC41D" w14:textId="62ABE647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DBC3599" w14:textId="4FF2C89A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:rsidTr="785A067A" w14:paraId="5550D5DB" w14:textId="77777777">
              <w:tc>
                <w:tcPr>
                  <w:tcW w:w="1862" w:type="dxa"/>
                  <w:tcMar/>
                </w:tcPr>
                <w:p w:rsidR="00513863" w:rsidP="00286D32" w:rsidRDefault="00DB48F9" w14:paraId="1AE6876E" w14:textId="44F0D41F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8E6477A" w14:textId="056A89D9">
                  <w:pPr>
                    <w:jc w:val="center"/>
                  </w:pPr>
                  <w:r w:rsidR="00C3649C">
                    <w:rPr/>
                    <w:t xml:space="preserve">Run (pair work, worksheet </w:t>
                  </w:r>
                  <w:r w:rsidR="767AFA18">
                    <w:rPr/>
                    <w:t>1</w:t>
                  </w:r>
                  <w:r w:rsidR="00C3649C">
                    <w:rPr/>
                    <w:t>)</w:t>
                  </w:r>
                </w:p>
              </w:tc>
            </w:tr>
            <w:tr w:rsidR="00513863" w:rsidTr="785A067A" w14:paraId="1D1F7658" w14:textId="77777777">
              <w:tc>
                <w:tcPr>
                  <w:tcW w:w="1862" w:type="dxa"/>
                  <w:tcMar/>
                </w:tcPr>
                <w:p w:rsidR="00513863" w:rsidP="00286D32" w:rsidRDefault="003604F2" w14:paraId="192917CA" w14:textId="364D8F03">
                  <w:pPr>
                    <w:jc w:val="center"/>
                  </w:pPr>
                  <w:r w:rsidR="003604F2">
                    <w:rPr/>
                    <w:t>10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58826311" w14:textId="336F265C">
                  <w:pPr>
                    <w:jc w:val="center"/>
                  </w:pPr>
                  <w:r>
                    <w:t>Inspect (pair work, worksheet 2)</w:t>
                  </w:r>
                </w:p>
              </w:tc>
            </w:tr>
            <w:tr w:rsidR="00513863" w:rsidTr="785A067A" w14:paraId="1D831137" w14:textId="77777777">
              <w:tc>
                <w:tcPr>
                  <w:tcW w:w="1862" w:type="dxa"/>
                  <w:tcMar/>
                </w:tcPr>
                <w:p w:rsidR="00513863" w:rsidP="00286D32" w:rsidRDefault="00CB3E3F" w14:paraId="5B0BC869" w14:textId="7F8B15D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6E14580E" w14:textId="218C5809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:rsidTr="785A067A" w14:paraId="607CE59F" w14:textId="77777777">
              <w:tc>
                <w:tcPr>
                  <w:tcW w:w="1862" w:type="dxa"/>
                  <w:tcMar/>
                </w:tcPr>
                <w:p w:rsidR="00513863" w:rsidP="00286D32" w:rsidRDefault="00CB3E3F" w14:paraId="483835D5" w14:textId="7F573E0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2F7617D4" w14:textId="648686FE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:rsidR="00513863" w:rsidP="00EC1D61" w:rsidRDefault="00286D32" w14:paraId="47F768CC" w14:textId="77777777">
            <w:r>
              <w:t>Pedagogy</w:t>
            </w:r>
          </w:p>
          <w:tbl>
            <w:tblPr>
              <w:tblStyle w:val="TableGrid"/>
              <w:tblW w:w="8790" w:type="dxa"/>
              <w:tblLook w:val="04A0" w:firstRow="1" w:lastRow="0" w:firstColumn="1" w:lastColumn="0" w:noHBand="0" w:noVBand="1"/>
            </w:tblPr>
            <w:tblGrid>
              <w:gridCol w:w="3870"/>
              <w:gridCol w:w="4920"/>
            </w:tblGrid>
            <w:tr w:rsidR="00286D32" w:rsidTr="655F0B31" w14:paraId="01111AC0" w14:textId="77777777">
              <w:tc>
                <w:tcPr>
                  <w:tcW w:w="3870" w:type="dxa"/>
                  <w:tcMar/>
                </w:tcPr>
                <w:p w:rsidR="00286D32" w:rsidP="00EC1D61" w:rsidRDefault="00286D32" w14:paraId="18633390" w14:textId="67954F89">
                  <w:r>
                    <w:t>Predict</w:t>
                  </w:r>
                </w:p>
              </w:tc>
              <w:tc>
                <w:tcPr>
                  <w:tcW w:w="4920" w:type="dxa"/>
                  <w:tcMar/>
                </w:tcPr>
                <w:p w:rsidR="00286D32" w:rsidP="00EC1D61" w:rsidRDefault="00BC7C85" w14:paraId="30BDEBF0" w14:textId="272AFA15">
                  <w:r w:rsidR="00BC7C85">
                    <w:rPr/>
                    <w:t>Creating a sprite</w:t>
                  </w:r>
                  <w:r w:rsidR="18A0A3E4">
                    <w:rPr/>
                    <w:t xml:space="preserve">, and </w:t>
                  </w:r>
                  <w:r w:rsidR="00BC7C85">
                    <w:rPr/>
                    <w:t>using the ‘</w:t>
                  </w:r>
                  <w:r w:rsidR="00BC7C85">
                    <w:rPr/>
                    <w:t>say</w:t>
                  </w:r>
                  <w:r w:rsidR="7337C74D">
                    <w:rPr/>
                    <w:t>_for_seconds</w:t>
                  </w:r>
                  <w:r w:rsidR="7337C74D">
                    <w:rPr/>
                    <w:t>()</w:t>
                  </w:r>
                  <w:r w:rsidR="00BC7C85">
                    <w:rPr/>
                    <w:t>’ function to view a string</w:t>
                  </w:r>
                </w:p>
              </w:tc>
            </w:tr>
            <w:tr w:rsidR="00286D32" w:rsidTr="655F0B31" w14:paraId="0A24B5A8" w14:textId="77777777">
              <w:tc>
                <w:tcPr>
                  <w:tcW w:w="3870" w:type="dxa"/>
                  <w:tcMar/>
                </w:tcPr>
                <w:p w:rsidR="00286D32" w:rsidP="00EC1D61" w:rsidRDefault="00286D32" w14:paraId="083BF2F2" w14:textId="6BF5C7E8">
                  <w:r>
                    <w:t>Run</w:t>
                  </w:r>
                </w:p>
              </w:tc>
              <w:tc>
                <w:tcPr>
                  <w:tcW w:w="4920" w:type="dxa"/>
                  <w:tcMar/>
                </w:tcPr>
                <w:p w:rsidR="00286D32" w:rsidP="00EC1D61" w:rsidRDefault="00DA3333" w14:paraId="7EE3F46B" w14:textId="53D3E564">
                  <w:r>
                    <w:t>Verifying understanding by running pre-supplied project</w:t>
                  </w:r>
                </w:p>
              </w:tc>
            </w:tr>
            <w:tr w:rsidR="00286D32" w:rsidTr="655F0B31" w14:paraId="2B898923" w14:textId="77777777">
              <w:tc>
                <w:tcPr>
                  <w:tcW w:w="3870" w:type="dxa"/>
                  <w:tcMar/>
                </w:tcPr>
                <w:p w:rsidR="00286D32" w:rsidP="00EC1D61" w:rsidRDefault="00286D32" w14:paraId="3D59A4CE" w14:textId="034F863C">
                  <w:r>
                    <w:t>Inspect</w:t>
                  </w:r>
                </w:p>
              </w:tc>
              <w:tc>
                <w:tcPr>
                  <w:tcW w:w="4920" w:type="dxa"/>
                  <w:tcMar/>
                </w:tcPr>
                <w:p w:rsidR="00286D32" w:rsidP="00EC1D61" w:rsidRDefault="00FC7B0E" w14:paraId="33144436" w14:textId="7C0B967D">
                  <w:r>
                    <w:t xml:space="preserve">Investigating aspects of Python syntax via prompted questions (slide </w:t>
                  </w:r>
                  <w:r w:rsidR="00DA3641">
                    <w:t>7</w:t>
                  </w:r>
                  <w:r>
                    <w:t>/worksheet 2)</w:t>
                  </w:r>
                </w:p>
              </w:tc>
            </w:tr>
            <w:tr w:rsidR="00286D32" w:rsidTr="655F0B31" w14:paraId="35E1723E" w14:textId="77777777">
              <w:tc>
                <w:tcPr>
                  <w:tcW w:w="3870" w:type="dxa"/>
                  <w:tcMar/>
                </w:tcPr>
                <w:p w:rsidR="00286D32" w:rsidP="00EC1D61" w:rsidRDefault="00286D32" w14:paraId="565EBC0F" w14:textId="435FC781">
                  <w:r>
                    <w:t>Modify</w:t>
                  </w:r>
                </w:p>
              </w:tc>
              <w:tc>
                <w:tcPr>
                  <w:tcW w:w="4920" w:type="dxa"/>
                  <w:tcMar/>
                </w:tcPr>
                <w:p w:rsidR="00286D32" w:rsidP="00EC1D61" w:rsidRDefault="00FC7B0E" w14:paraId="0B617C12" w14:textId="04A3977C">
                  <w:r>
                    <w:t xml:space="preserve">Confirming understanding via </w:t>
                  </w:r>
                  <w:r w:rsidR="00923A14">
                    <w:t xml:space="preserve">prompted tasks (slide </w:t>
                  </w:r>
                  <w:r w:rsidR="00DA3641">
                    <w:t>8</w:t>
                  </w:r>
                  <w:r w:rsidR="00923A14">
                    <w:t>)</w:t>
                  </w:r>
                </w:p>
              </w:tc>
            </w:tr>
            <w:tr w:rsidR="00286D32" w:rsidTr="655F0B31" w14:paraId="37D8864A" w14:textId="77777777">
              <w:tc>
                <w:tcPr>
                  <w:tcW w:w="3870" w:type="dxa"/>
                  <w:tcMar/>
                </w:tcPr>
                <w:p w:rsidR="00286D32" w:rsidP="00EC1D61" w:rsidRDefault="00286D32" w14:paraId="24E874BD" w14:textId="5B5E3B5C">
                  <w:r>
                    <w:t>Make</w:t>
                  </w:r>
                </w:p>
              </w:tc>
              <w:tc>
                <w:tcPr>
                  <w:tcW w:w="4920" w:type="dxa"/>
                  <w:tcMar/>
                </w:tcPr>
                <w:p w:rsidR="00286D32" w:rsidP="00EC1D61" w:rsidRDefault="00923A14" w14:paraId="04D343B1" w14:textId="70B91524">
                  <w:r w:rsidR="00923A14">
                    <w:rPr/>
                    <w:t>(</w:t>
                  </w:r>
                  <w:r w:rsidR="00923A14">
                    <w:rPr/>
                    <w:t>extension</w:t>
                  </w:r>
                  <w:r w:rsidR="00DC78E8">
                    <w:rPr/>
                    <w:t xml:space="preserve"> activity</w:t>
                  </w:r>
                  <w:r w:rsidR="00923A14">
                    <w:rPr/>
                    <w:t xml:space="preserve">) </w:t>
                  </w:r>
                  <w:r w:rsidR="11DCEF64">
                    <w:rPr/>
                    <w:t xml:space="preserve">— </w:t>
                  </w:r>
                  <w:r w:rsidR="00DC78E8">
                    <w:rPr/>
                    <w:t>adding new images and referring to them in the Project</w:t>
                  </w:r>
                </w:p>
              </w:tc>
            </w:tr>
          </w:tbl>
          <w:p w:rsidR="00286D32" w:rsidP="00EC1D61" w:rsidRDefault="00286D32" w14:paraId="2D0FC0E2" w14:textId="77777777"/>
          <w:p w:rsidR="00286D32" w:rsidP="00EC1D61" w:rsidRDefault="00286D32" w14:paraId="296AD1F9" w14:textId="77777777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00CD70C5" w14:paraId="131243A1" w14:textId="77777777">
              <w:tc>
                <w:tcPr>
                  <w:tcW w:w="4395" w:type="dxa"/>
                </w:tcPr>
                <w:p w:rsidR="008B55C5" w:rsidP="008B55C5" w:rsidRDefault="008B55C5" w14:paraId="04F86FE4" w14:textId="77777777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49E937E6" w14:textId="77777777">
                  <w:r>
                    <w:t>Recognise program elements (statements, declarations). Predict program behaviour, recognise how actual program may vary</w:t>
                  </w:r>
                </w:p>
              </w:tc>
            </w:tr>
            <w:tr w:rsidR="008B55C5" w:rsidTr="00CD70C5" w14:paraId="3295F9DA" w14:textId="77777777">
              <w:tc>
                <w:tcPr>
                  <w:tcW w:w="4395" w:type="dxa"/>
                </w:tcPr>
                <w:p w:rsidR="008B55C5" w:rsidP="008B55C5" w:rsidRDefault="008B55C5" w14:paraId="3EB93F7F" w14:textId="77777777">
                  <w:r>
                    <w:t>Worksheet 2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63C5B3F7" w14:textId="77777777">
                  <w:r>
                    <w:t>Understand elements of syntax and statement sequencing</w:t>
                  </w:r>
                </w:p>
              </w:tc>
            </w:tr>
            <w:tr w:rsidR="008B55C5" w:rsidTr="00CD70C5" w14:paraId="52ABBC09" w14:textId="77777777">
              <w:tc>
                <w:tcPr>
                  <w:tcW w:w="4395" w:type="dxa"/>
                </w:tcPr>
                <w:p w:rsidR="008B55C5" w:rsidP="008B55C5" w:rsidRDefault="008B55C5" w14:paraId="3E9EE1FC" w14:textId="77777777">
                  <w:r>
                    <w:t>Worksheet 3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70504674" w14:textId="77777777">
                  <w:r>
                    <w:t>Create a new program as a modification of an existing program.</w:t>
                  </w:r>
                </w:p>
              </w:tc>
            </w:tr>
          </w:tbl>
          <w:p w:rsidR="00286D32" w:rsidP="00EC1D61" w:rsidRDefault="00286D32" w14:paraId="561715A9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7C26E049" w14:paraId="4CCE3388" w14:textId="77777777">
              <w:tc>
                <w:tcPr>
                  <w:tcW w:w="4395" w:type="dxa"/>
                  <w:tcMar/>
                </w:tcPr>
                <w:p w:rsidR="008B55C5" w:rsidP="00EC1D61" w:rsidRDefault="008B55C5" w14:paraId="6931B5E4" w14:textId="591405DC">
                  <w:r>
                    <w:t>Equipment required</w:t>
                  </w:r>
                </w:p>
              </w:tc>
              <w:tc>
                <w:tcPr>
                  <w:tcW w:w="4395" w:type="dxa"/>
                  <w:tcMar/>
                </w:tcPr>
                <w:p w:rsidR="008B55C5" w:rsidP="00EC1D61" w:rsidRDefault="008B55C5" w14:paraId="331BCE83" w14:textId="1E65CF98">
                  <w:r>
                    <w:t>Computer with internet connection</w:t>
                  </w:r>
                </w:p>
              </w:tc>
            </w:tr>
            <w:tr w:rsidR="008B55C5" w:rsidTr="7C26E049" w14:paraId="278BC1D9" w14:textId="77777777">
              <w:tc>
                <w:tcPr>
                  <w:tcW w:w="4395" w:type="dxa"/>
                  <w:tcMar/>
                </w:tcPr>
                <w:p w:rsidR="008B55C5" w:rsidP="00EC1D61" w:rsidRDefault="008B55C5" w14:paraId="1D9BCE3C" w14:textId="5CDD6752">
                  <w:r>
                    <w:t>Links</w:t>
                  </w:r>
                </w:p>
              </w:tc>
              <w:tc>
                <w:tcPr>
                  <w:tcW w:w="4395" w:type="dxa"/>
                  <w:tcMar/>
                </w:tcPr>
                <w:p w:rsidR="008B55C5" w:rsidP="00EC1D61" w:rsidRDefault="00585B0D" w14:paraId="5C5169D7" w14:textId="3E28E492">
                  <w:hyperlink w:history="1" r:id="rId10">
                    <w:r w:rsidRPr="009B4663" w:rsidR="00A95B97">
                      <w:rPr>
                        <w:rStyle w:val="Hyperlink"/>
                      </w:rPr>
                      <w:t>https://pytch.org/</w:t>
                    </w:r>
                  </w:hyperlink>
                </w:p>
                <w:p w:rsidR="00A95B97" w:rsidP="00EC1D61" w:rsidRDefault="00585B0D" w14:paraId="7D43A7DD" w14:textId="518CAC08">
                  <w:hyperlink r:id="R6daf3523678346e2">
                    <w:r w:rsidRPr="7C26E049" w:rsidR="3EAD5BB3">
                      <w:rPr>
                        <w:rStyle w:val="Hyperlink"/>
                      </w:rPr>
                      <w:t>https://pytch.org/app/lesson/</w:t>
                    </w:r>
                    <w:r w:rsidRPr="7C26E049" w:rsidR="5DF17EE7">
                      <w:rPr>
                        <w:rStyle w:val="Hyperlink"/>
                      </w:rPr>
                      <w:t>sbys</w:t>
                    </w:r>
                    <w:r w:rsidRPr="7C26E049" w:rsidR="3EAD5BB3">
                      <w:rPr>
                        <w:rStyle w:val="Hyperlink"/>
                      </w:rPr>
                      <w:t>/1</w:t>
                    </w:r>
                  </w:hyperlink>
                </w:p>
              </w:tc>
            </w:tr>
          </w:tbl>
          <w:p w:rsidR="008B55C5" w:rsidP="00EC1D61" w:rsidRDefault="008B55C5" w14:paraId="53A3E3E0" w14:textId="77777777"/>
          <w:p w:rsidR="008B55C5" w:rsidP="00EC1D61" w:rsidRDefault="008B55C5" w14:paraId="0997194C" w14:textId="0426F701"/>
        </w:tc>
      </w:tr>
    </w:tbl>
    <w:p w:rsidRPr="00EC1D61" w:rsidR="00D14530" w:rsidP="00EC1D61" w:rsidRDefault="00D14530" w14:paraId="6A4773FB" w14:textId="2F9EF004">
      <w:pPr>
        <w:rPr>
          <w:lang w:val="en-GB"/>
        </w:rPr>
      </w:pPr>
    </w:p>
    <w:sectPr w:rsidRPr="00EC1D61" w:rsidR="00D14530">
      <w:headerReference w:type="default" r:id="rId13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5B0D" w:rsidP="00585B0D" w:rsidRDefault="00585B0D" w14:paraId="0A3EFFE2" w14:textId="77777777">
      <w:r>
        <w:separator/>
      </w:r>
    </w:p>
  </w:endnote>
  <w:endnote w:type="continuationSeparator" w:id="0">
    <w:p w:rsidR="00585B0D" w:rsidP="00585B0D" w:rsidRDefault="00585B0D" w14:paraId="69C86D0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5B0D" w:rsidP="00585B0D" w:rsidRDefault="00585B0D" w14:paraId="4C66E4BB" w14:textId="77777777">
      <w:r>
        <w:separator/>
      </w:r>
    </w:p>
  </w:footnote>
  <w:footnote w:type="continuationSeparator" w:id="0">
    <w:p w:rsidR="00585B0D" w:rsidP="00585B0D" w:rsidRDefault="00585B0D" w14:paraId="40D57DD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85B0D" w:rsidP="00585B0D" w:rsidRDefault="00585B0D" w14:paraId="7DBABA68" w14:textId="77777777">
    <w:pPr>
      <w:pStyle w:val="Header"/>
    </w:pPr>
    <w:r>
      <w:rPr>
        <w:noProof/>
      </w:rPr>
      <w:drawing>
        <wp:inline distT="0" distB="0" distL="0" distR="0" wp14:anchorId="7F8E25F5" wp14:editId="0B5323B7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0F8DD2C3" wp14:editId="4EDB4DEB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4E490A5C" wp14:editId="631F4B07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5B0D" w:rsidRDefault="00585B0D" w14:paraId="46CDEC9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43B0C"/>
    <w:rsid w:val="00050BA5"/>
    <w:rsid w:val="0009191F"/>
    <w:rsid w:val="000A67A4"/>
    <w:rsid w:val="001461B9"/>
    <w:rsid w:val="00177357"/>
    <w:rsid w:val="001D5399"/>
    <w:rsid w:val="001E1E39"/>
    <w:rsid w:val="00205364"/>
    <w:rsid w:val="0025303E"/>
    <w:rsid w:val="00280A80"/>
    <w:rsid w:val="00286D32"/>
    <w:rsid w:val="002C1369"/>
    <w:rsid w:val="00354651"/>
    <w:rsid w:val="003604F2"/>
    <w:rsid w:val="0038422F"/>
    <w:rsid w:val="003E36C0"/>
    <w:rsid w:val="00404000"/>
    <w:rsid w:val="004310EA"/>
    <w:rsid w:val="0046040A"/>
    <w:rsid w:val="00513863"/>
    <w:rsid w:val="00545704"/>
    <w:rsid w:val="00585B0D"/>
    <w:rsid w:val="005A7D5D"/>
    <w:rsid w:val="00611D00"/>
    <w:rsid w:val="006467AC"/>
    <w:rsid w:val="00684CB1"/>
    <w:rsid w:val="006B7C73"/>
    <w:rsid w:val="006E02A2"/>
    <w:rsid w:val="006F54CA"/>
    <w:rsid w:val="00720AAD"/>
    <w:rsid w:val="007470E8"/>
    <w:rsid w:val="00781346"/>
    <w:rsid w:val="007B22DB"/>
    <w:rsid w:val="007C6DEE"/>
    <w:rsid w:val="007E0402"/>
    <w:rsid w:val="008171E9"/>
    <w:rsid w:val="00855CE4"/>
    <w:rsid w:val="00856019"/>
    <w:rsid w:val="00866E90"/>
    <w:rsid w:val="008A7AE8"/>
    <w:rsid w:val="008B55C5"/>
    <w:rsid w:val="00923A14"/>
    <w:rsid w:val="00937438"/>
    <w:rsid w:val="00A4679A"/>
    <w:rsid w:val="00A95B97"/>
    <w:rsid w:val="00B21FB8"/>
    <w:rsid w:val="00BB2A8D"/>
    <w:rsid w:val="00BB4307"/>
    <w:rsid w:val="00BC7C85"/>
    <w:rsid w:val="00BF0D6A"/>
    <w:rsid w:val="00C10987"/>
    <w:rsid w:val="00C35167"/>
    <w:rsid w:val="00C3649C"/>
    <w:rsid w:val="00C807C7"/>
    <w:rsid w:val="00C9167C"/>
    <w:rsid w:val="00C91F7A"/>
    <w:rsid w:val="00C96C69"/>
    <w:rsid w:val="00CB3E3F"/>
    <w:rsid w:val="00CD70C5"/>
    <w:rsid w:val="00D14530"/>
    <w:rsid w:val="00D25C52"/>
    <w:rsid w:val="00D531A5"/>
    <w:rsid w:val="00DA3333"/>
    <w:rsid w:val="00DA3641"/>
    <w:rsid w:val="00DB48F9"/>
    <w:rsid w:val="00DC78E8"/>
    <w:rsid w:val="00DF1330"/>
    <w:rsid w:val="00EC1D61"/>
    <w:rsid w:val="00F0489A"/>
    <w:rsid w:val="00F32088"/>
    <w:rsid w:val="00FC7B0E"/>
    <w:rsid w:val="11DCEF64"/>
    <w:rsid w:val="18A0A3E4"/>
    <w:rsid w:val="2458DF60"/>
    <w:rsid w:val="31DD28F6"/>
    <w:rsid w:val="3EAD5BB3"/>
    <w:rsid w:val="59FB6FAD"/>
    <w:rsid w:val="5CC5E848"/>
    <w:rsid w:val="5DF17EE7"/>
    <w:rsid w:val="5E177EFF"/>
    <w:rsid w:val="5E6E1D15"/>
    <w:rsid w:val="5FB2B7E8"/>
    <w:rsid w:val="655F0B31"/>
    <w:rsid w:val="70F6A73C"/>
    <w:rsid w:val="7337C74D"/>
    <w:rsid w:val="767AFA18"/>
    <w:rsid w:val="785A067A"/>
    <w:rsid w:val="7C26E049"/>
    <w:rsid w:val="7EF2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05BB2BA7-83A9-4771-AB89-568D9A22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A95B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B22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22DB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B22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2D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B22DB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6B7C73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85B0D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85B0D"/>
  </w:style>
  <w:style w:type="paragraph" w:styleId="Footer">
    <w:name w:val="footer"/>
    <w:basedOn w:val="Normal"/>
    <w:link w:val="FooterChar"/>
    <w:uiPriority w:val="99"/>
    <w:unhideWhenUsed/>
    <w:rsid w:val="00585B0D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85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pytch.org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hyperlink" Target="https://pytch.org/app/lesson/sbys/1" TargetMode="External" Id="R6daf3523678346e2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CA5F73BF-37D1-41C3-AD37-7862C383468A}"/>
</file>

<file path=customXml/itemProps2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411EC-4814-4342-A9B9-6BFDD172B609}">
  <ds:schemaRefs>
    <ds:schemaRef ds:uri="efcb0734-e8c9-4514-b3c2-081ae4e043c7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5b9f464e-49fe-4c36-aa9b-ff899366bd41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Ben North</cp:lastModifiedBy>
  <cp:revision>69</cp:revision>
  <cp:lastPrinted>2023-08-15T22:19:00Z</cp:lastPrinted>
  <dcterms:created xsi:type="dcterms:W3CDTF">2023-06-24T01:19:00Z</dcterms:created>
  <dcterms:modified xsi:type="dcterms:W3CDTF">2024-11-25T15:17:53Z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